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819" w:rsidRPr="00051677" w:rsidRDefault="000A22E2" w:rsidP="0048581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1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для родит</w:t>
      </w:r>
      <w:r w:rsidR="000214B6" w:rsidRPr="00051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елей по военно-патриотическому слёту</w:t>
      </w:r>
      <w:r w:rsidRPr="00051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«Жуков».</w:t>
      </w:r>
    </w:p>
    <w:p w:rsidR="00485819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Дорогие родители! В процесс сбора вещей подключите самого ребенка, чтобы он 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точно знал</w:t>
      </w:r>
      <w:r w:rsidR="000214B6">
        <w:rPr>
          <w:rFonts w:ascii="Times New Roman" w:eastAsia="Times New Roman" w:hAnsi="Times New Roman" w:cs="Times New Roman"/>
          <w:sz w:val="20"/>
          <w:szCs w:val="20"/>
          <w:lang w:eastAsia="ru-RU"/>
        </w:rPr>
        <w:t>, что у него будет с собой на слёте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Чем тщательнее вы подготовите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 для поездки, тем к</w:t>
      </w:r>
      <w:r w:rsidR="000214B6">
        <w:rPr>
          <w:rFonts w:ascii="Times New Roman" w:eastAsia="Times New Roman" w:hAnsi="Times New Roman" w:cs="Times New Roman"/>
          <w:sz w:val="20"/>
          <w:szCs w:val="20"/>
          <w:lang w:eastAsia="ru-RU"/>
        </w:rPr>
        <w:t>омфортнее будет ребенку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321D9B" w:rsidRPr="00321D9B" w:rsidRDefault="00321D9B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321D9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Внимание! Связь с ребёнком будет осуществляться </w:t>
      </w:r>
      <w:r w:rsidR="009902D9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вечером после ужина. Мобильные телефоны детям будут выдаваться только для общения с родителями. Дорогие модели лучше не давать, подойдут кнопочные телефоны</w:t>
      </w:r>
      <w:r w:rsidR="003E216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  <w:r w:rsidR="009902D9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т.к, дольше держат заряд.</w:t>
      </w:r>
    </w:p>
    <w:p w:rsidR="00485819" w:rsidRPr="00EE500D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Рекомендуем 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детально проинструктировать 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ребенка по:</w:t>
      </w:r>
    </w:p>
    <w:p w:rsidR="00485819" w:rsidRPr="00EE500D" w:rsidRDefault="00485819" w:rsidP="00485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осуществлению гигиенических процедур; </w:t>
      </w:r>
    </w:p>
    <w:p w:rsidR="00485819" w:rsidRPr="00EE500D" w:rsidRDefault="00485819" w:rsidP="00485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уходу за одеждой и обувью;</w:t>
      </w:r>
    </w:p>
    <w:p w:rsidR="00485819" w:rsidRPr="00EE500D" w:rsidRDefault="00485819" w:rsidP="00485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выбору одежды (что и когда надевать); </w:t>
      </w:r>
    </w:p>
    <w:p w:rsidR="00485819" w:rsidRPr="00EE500D" w:rsidRDefault="00485819" w:rsidP="00485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связи с родителями; </w:t>
      </w:r>
    </w:p>
    <w:p w:rsidR="00485819" w:rsidRPr="00EE500D" w:rsidRDefault="00485819" w:rsidP="00485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поведению в коллективе; </w:t>
      </w:r>
    </w:p>
    <w:p w:rsidR="00485819" w:rsidRPr="00EE500D" w:rsidRDefault="00485819" w:rsidP="000A22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внимательному отношению к своему здоровью; </w:t>
      </w:r>
    </w:p>
    <w:p w:rsidR="00485819" w:rsidRPr="00EE500D" w:rsidRDefault="000A22E2" w:rsidP="00485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поведению на экскурсии,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лесу, в бане и т.п.;</w:t>
      </w:r>
    </w:p>
    <w:p w:rsidR="00485819" w:rsidRPr="00EE500D" w:rsidRDefault="00485819" w:rsidP="00485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отношению к вещам</w:t>
      </w:r>
      <w:r w:rsidR="000A22E2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технике, 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телефону ...;</w:t>
      </w:r>
    </w:p>
    <w:p w:rsidR="00485819" w:rsidRPr="00EE500D" w:rsidRDefault="00485819" w:rsidP="00485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сбору вещей (рекомендуем сделать список вещей).</w:t>
      </w:r>
    </w:p>
    <w:p w:rsidR="00485819" w:rsidRPr="00EE500D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485819" w:rsidRPr="00EE500D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Во время регистрации 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(ре</w:t>
      </w:r>
      <w:r w:rsidR="000A22E2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гистрация будет проводиться с 08:00 до 09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:00</w:t>
      </w:r>
      <w:r w:rsidR="000516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день отъезда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) обязательно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сдать В ПАПКЕ:</w:t>
      </w:r>
    </w:p>
    <w:p w:rsidR="00485819" w:rsidRPr="00EE500D" w:rsidRDefault="00485819" w:rsidP="004858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1). </w:t>
      </w:r>
      <w:r w:rsidRPr="002D5A7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Мед. справка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 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Форма 079/у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(справка на ребенка, отъезжающего </w:t>
      </w:r>
      <w:r w:rsidR="000516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</w:t>
      </w:r>
      <w:proofErr w:type="gramStart"/>
      <w:r w:rsidR="00051677">
        <w:rPr>
          <w:rFonts w:ascii="Times New Roman" w:eastAsia="Times New Roman" w:hAnsi="Times New Roman" w:cs="Times New Roman"/>
          <w:sz w:val="20"/>
          <w:szCs w:val="20"/>
          <w:lang w:eastAsia="ru-RU"/>
        </w:rPr>
        <w:t>слёт</w:t>
      </w:r>
      <w:r w:rsidR="000C1F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 -</w:t>
      </w:r>
      <w:proofErr w:type="gramEnd"/>
      <w:r w:rsidR="000C1F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выдает педиатр);</w:t>
      </w:r>
    </w:p>
    <w:p w:rsidR="00485819" w:rsidRPr="00EE500D" w:rsidRDefault="00485819" w:rsidP="004858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2). 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«Справка о контактах»</w:t>
      </w:r>
      <w:r w:rsidR="00892D5E"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485819" w:rsidRPr="00EE500D" w:rsidRDefault="00485819" w:rsidP="004858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5).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Копию свидетельства о рождении 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(паспорта);</w:t>
      </w:r>
    </w:p>
    <w:p w:rsidR="00485819" w:rsidRPr="00EE500D" w:rsidRDefault="00485819" w:rsidP="004858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6).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Копию полиса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 (свидетельство о медицинском страховании);</w:t>
      </w:r>
    </w:p>
    <w:p w:rsidR="00485819" w:rsidRDefault="00485819" w:rsidP="004858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7).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Путевку-сертификат</w:t>
      </w:r>
      <w:r w:rsidR="00892D5E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предъ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явить при регистрации. </w:t>
      </w:r>
    </w:p>
    <w:p w:rsidR="002D5A77" w:rsidRDefault="002D5A77" w:rsidP="004858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8). </w:t>
      </w:r>
      <w:r w:rsidRPr="002D5A7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 или договор.</w:t>
      </w:r>
    </w:p>
    <w:p w:rsidR="002D5A77" w:rsidRPr="00EE500D" w:rsidRDefault="002D5A77" w:rsidP="004858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9). </w:t>
      </w:r>
      <w:r w:rsidRPr="002D5A7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Анкета</w:t>
      </w:r>
    </w:p>
    <w:p w:rsidR="00485819" w:rsidRPr="00EE500D" w:rsidRDefault="00485819" w:rsidP="0048581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Пожалуйста, помните, что опаздывать недопустимо!</w:t>
      </w:r>
    </w:p>
    <w:p w:rsidR="00485819" w:rsidRPr="00EE500D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485819" w:rsidRPr="00EE500D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ОБЯЗАТЕЛЬНО взять с собой:</w:t>
      </w:r>
    </w:p>
    <w:p w:rsidR="00DD4134" w:rsidRPr="00527D9F" w:rsidRDefault="00527D9F" w:rsidP="0044136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Подписанный с</w:t>
      </w:r>
      <w:r w:rsidR="00DD4134" w:rsidRPr="00527D9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пальный </w:t>
      </w:r>
      <w:proofErr w:type="gramStart"/>
      <w:r w:rsidR="00DD4134" w:rsidRPr="00527D9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мешок,  температурный</w:t>
      </w:r>
      <w:proofErr w:type="gramEnd"/>
      <w:r w:rsidR="00DD4134" w:rsidRPr="00527D9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режим до 5-10 градусов тепла</w:t>
      </w:r>
      <w:r w:rsidR="00D46064" w:rsidRPr="00527D9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(рекомендуем купить вкладыш для мешка или дать обычную простыню)</w:t>
      </w:r>
    </w:p>
    <w:p w:rsidR="00441365" w:rsidRPr="00441365" w:rsidRDefault="00441365" w:rsidP="0044136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Фонарик;</w:t>
      </w:r>
    </w:p>
    <w:p w:rsidR="00485819" w:rsidRPr="00EE500D" w:rsidRDefault="0048581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таблетки, применяемые 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 укачивании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(если ребенка укачивает);</w:t>
      </w:r>
    </w:p>
    <w:p w:rsidR="00485819" w:rsidRPr="00EE500D" w:rsidRDefault="0048581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необходимые гигиенические средства (</w:t>
      </w:r>
      <w:r w:rsidR="000A22E2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hyperlink r:id="rId5" w:history="1">
        <w:r w:rsidRPr="00EE500D">
          <w:rPr>
            <w:rFonts w:ascii="Times New Roman" w:eastAsia="Times New Roman" w:hAnsi="Times New Roman" w:cs="Times New Roman"/>
            <w:b/>
            <w:bCs/>
            <w:sz w:val="20"/>
            <w:szCs w:val="20"/>
            <w:u w:val="single"/>
            <w:lang w:eastAsia="ru-RU"/>
          </w:rPr>
          <w:t>подписанных</w:t>
        </w:r>
      </w:hyperlink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полотенца: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повседневное, банное и для ног, зубную пасту, щетку, шампунь, расческу, бумажные платочки и влажные салфетки, дезодорант и др.);</w:t>
      </w:r>
    </w:p>
    <w:p w:rsidR="00485819" w:rsidRPr="00EE500D" w:rsidRDefault="0048581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шлепанцы для </w:t>
      </w:r>
      <w:r w:rsidR="00F41D6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бани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485819" w:rsidRPr="00EE500D" w:rsidRDefault="0048581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41A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подписанные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proofErr w:type="spellStart"/>
      <w:r w:rsidR="001751FF">
        <w:fldChar w:fldCharType="begin"/>
      </w:r>
      <w:r w:rsidR="001751FF">
        <w:instrText xml:space="preserve"> HYPERLINK "https://www.google.ru/search?q=%D0%B1%D0%B5%D0%B3%D0%BE%D0%B2%D1%8B%D0%B5+%D0%BA%D1%80%D0%BE%D1%81%D1%81%D0%BE%D0%B2%D0%BA%D0%B8&amp;newwindow=1&amp;client=safari&amp;rls=en&amp;source=lnms&amp;tbm=isch&amp;sa=X&amp;ved=0ahUKEwiImo7qi8TSAhUDWSwKHdbLDvgQ_AUICCgB&amp;biw=1274&amp;bih=683&amp;dpr=2" </w:instrText>
      </w:r>
      <w:r w:rsidR="001751FF">
        <w:fldChar w:fldCharType="separate"/>
      </w:r>
      <w:r w:rsidR="00F41D6F" w:rsidRPr="00D541A8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бертсы</w:t>
      </w:r>
      <w:proofErr w:type="spellEnd"/>
      <w:r w:rsidR="001751FF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(для тренировок и для леса)</w:t>
      </w:r>
      <w:r w:rsidR="00BD78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сапоги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hyperlink r:id="rId6" w:history="1">
        <w:r w:rsidRPr="00EE500D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подписанные</w:t>
        </w:r>
      </w:hyperlink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дешевые или старые кроссовки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485819" w:rsidRPr="00EE500D" w:rsidRDefault="005442A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7" w:history="1">
        <w:r w:rsidR="00485819" w:rsidRPr="00EE500D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подписанную</w:t>
        </w:r>
      </w:hyperlink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85819"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тренировочную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одежду и/или </w:t>
      </w:r>
      <w:r w:rsidR="00485819"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одежду для леса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(напр., </w:t>
      </w:r>
      <w:hyperlink r:id="rId8" w:history="1">
        <w:r w:rsidR="00485819" w:rsidRPr="00EE500D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камуфляж</w:t>
        </w:r>
      </w:hyperlink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спортивный костюм);</w:t>
      </w:r>
    </w:p>
    <w:p w:rsidR="00485819" w:rsidRPr="00EE500D" w:rsidRDefault="005442A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9" w:history="1">
        <w:r w:rsidR="00485819" w:rsidRPr="00EE500D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подписанную</w:t>
        </w:r>
      </w:hyperlink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85819"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одежду по сезону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(напр., </w:t>
      </w:r>
      <w:r w:rsidR="00A75EA6">
        <w:rPr>
          <w:rFonts w:ascii="Times New Roman" w:eastAsia="Times New Roman" w:hAnsi="Times New Roman" w:cs="Times New Roman"/>
          <w:sz w:val="20"/>
          <w:szCs w:val="20"/>
          <w:lang w:eastAsia="ru-RU"/>
        </w:rPr>
        <w:t>1-2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брюк, </w:t>
      </w:r>
      <w:r w:rsidR="00A75EA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A75EA6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футболок);</w:t>
      </w:r>
    </w:p>
    <w:p w:rsidR="00485819" w:rsidRPr="00EE500D" w:rsidRDefault="005442A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10" w:history="1">
        <w:r w:rsidR="00485819" w:rsidRPr="00EE500D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подписанную</w:t>
        </w:r>
      </w:hyperlink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85819"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теплую одежду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(напр., свитер или </w:t>
      </w:r>
      <w:proofErr w:type="spellStart"/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флисовую</w:t>
      </w:r>
      <w:proofErr w:type="spellEnd"/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кофту);</w:t>
      </w:r>
    </w:p>
    <w:p w:rsidR="00485819" w:rsidRPr="00EE500D" w:rsidRDefault="005442A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11" w:history="1">
        <w:r w:rsidR="00485819" w:rsidRPr="00EE500D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подписанных</w:t>
        </w:r>
      </w:hyperlink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E472F"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1-2</w:t>
      </w:r>
      <w:r w:rsidR="00485819"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головных убора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485819" w:rsidRPr="00EE500D" w:rsidRDefault="005442A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12" w:history="1">
        <w:r w:rsidR="00485819" w:rsidRPr="00EE500D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подписанное</w:t>
        </w:r>
      </w:hyperlink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85819"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нижнее белье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r w:rsidR="00485819"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носки</w:t>
      </w:r>
      <w:r w:rsidR="00485819"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(лучше больше, чем меньше!);</w:t>
      </w:r>
    </w:p>
    <w:p w:rsidR="00485819" w:rsidRPr="00EE500D" w:rsidRDefault="0048581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детский спрей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 от комаров и клещей</w:t>
      </w:r>
      <w:r w:rsidR="00A75EA6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A75EA6" w:rsidRDefault="00485819" w:rsidP="00A75E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желанию: одежду от дождя (лучше </w:t>
      </w:r>
      <w:hyperlink r:id="rId13" w:anchor="newwindow=1&amp;hl=ru&amp;tbm=isch&amp;q=%D0%BE%D0%B4%D0%BD%D0%BE%D1%80%D0%B0%D0%B7%D0%BE%D0%B2%D1%8B%D0%B9+%D0%B4%D0%BE%D0%B6%D0%B4%D0%B5%D0%B2%D0%B8%D0%BA" w:history="1">
        <w:r w:rsidRPr="00EE500D">
          <w:rPr>
            <w:rFonts w:ascii="Times New Roman" w:eastAsia="Times New Roman" w:hAnsi="Times New Roman" w:cs="Times New Roman"/>
            <w:sz w:val="20"/>
            <w:szCs w:val="20"/>
            <w:u w:val="single"/>
            <w:lang w:eastAsia="ru-RU"/>
          </w:rPr>
          <w:t>2 одноразовых дождевика</w:t>
        </w:r>
      </w:hyperlink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);</w:t>
      </w:r>
    </w:p>
    <w:p w:rsidR="00485819" w:rsidRPr="00EE500D" w:rsidRDefault="0048581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набор лекарств (лучше те, которые помогают ребенку вылечиться, например, при </w:t>
      </w:r>
      <w:proofErr w:type="gramStart"/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простуде)</w:t>
      </w:r>
      <w:r w:rsidR="00A1561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пластырь</w:t>
      </w:r>
      <w:proofErr w:type="gramEnd"/>
      <w:r w:rsidR="005442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, солнцезащитный крем </w:t>
      </w:r>
      <w:bookmarkStart w:id="0" w:name="_GoBack"/>
      <w:bookmarkEnd w:id="0"/>
      <w:r w:rsidR="00A1561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+</w:t>
      </w:r>
      <w:r w:rsidR="00A1561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те, которые 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необходимо регулярно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принимать; ОБЯЗАТЕЛЬНО ПРОИНСТРУКТИРУЙТЕ РЕБЕНКА О НЕДОПУСТИМОСТИ ПРИЕМА ЛЕКАРСТВ БЕЗ УВЕДОМЛЕНИЯ </w:t>
      </w:r>
      <w:r w:rsidR="00051677">
        <w:rPr>
          <w:rFonts w:ascii="Times New Roman" w:eastAsia="Times New Roman" w:hAnsi="Times New Roman" w:cs="Times New Roman"/>
          <w:sz w:val="20"/>
          <w:szCs w:val="20"/>
          <w:lang w:eastAsia="ru-RU"/>
        </w:rPr>
        <w:t>И РАЗРЕШЕНИЯ МЕДРАБОТНИКА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485819" w:rsidRPr="00EE500D" w:rsidRDefault="0048581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книгу для чте</w:t>
      </w:r>
      <w:r w:rsidR="00A75EA6">
        <w:rPr>
          <w:rFonts w:ascii="Times New Roman" w:eastAsia="Times New Roman" w:hAnsi="Times New Roman" w:cs="Times New Roman"/>
          <w:sz w:val="20"/>
          <w:szCs w:val="20"/>
          <w:lang w:eastAsia="ru-RU"/>
        </w:rPr>
        <w:t>ния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485819" w:rsidRPr="00EE500D" w:rsidRDefault="00485819" w:rsidP="004858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хороший набор интересных настольных игр</w:t>
      </w:r>
      <w:r w:rsidR="00A75EA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485819" w:rsidRPr="00B435C0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5C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Пожалуйста, обратите особое внимание на:</w:t>
      </w:r>
    </w:p>
    <w:p w:rsidR="00485819" w:rsidRPr="00EE500D" w:rsidRDefault="00485819" w:rsidP="004858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одежду и обувь в дорогу 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- все дети должны быть одеты в длинные брюки, иметь с собой куртку и головной убор. Всю одежду нужно обработать средством от клещей. Рекомендуем надеть в дорогу закрытую обувь.</w:t>
      </w:r>
    </w:p>
    <w:p w:rsidR="00485819" w:rsidRPr="00EE500D" w:rsidRDefault="00485819" w:rsidP="004858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питание - 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буты</w:t>
      </w:r>
      <w:r w:rsidR="00B435C0">
        <w:rPr>
          <w:rFonts w:ascii="Times New Roman" w:eastAsia="Times New Roman" w:hAnsi="Times New Roman" w:cs="Times New Roman"/>
          <w:sz w:val="20"/>
          <w:szCs w:val="20"/>
          <w:lang w:eastAsia="ru-RU"/>
        </w:rPr>
        <w:t>лку с простой водой (не сладкой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B435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Еду брать не рекомендуется, т.к. дети будут обедать в день заезда. 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ВНИМАНИЕ! ЗА СУТКИ ДО ОТЪЕЗДА НУЖНО ОРГАНИЗОВАТЬ БЕЗОПАСНОЕ ПИТАНИЕ РЕБЕНКА - питание должно быть таким, чтобы не вызывало 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ненужных реакций организма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!;</w:t>
      </w:r>
    </w:p>
    <w:p w:rsidR="00485819" w:rsidRPr="00EE500D" w:rsidRDefault="00485819" w:rsidP="004858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хороший набор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интересных настольных + дорожных игр / книгу;</w:t>
      </w:r>
    </w:p>
    <w:p w:rsidR="00485819" w:rsidRPr="00EE500D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ЗАПРЕЩАЕТСЯ брать с собой:</w:t>
      </w:r>
    </w:p>
    <w:p w:rsidR="00485819" w:rsidRPr="00EE500D" w:rsidRDefault="00485819" w:rsidP="004858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игральные карты;</w:t>
      </w:r>
    </w:p>
    <w:p w:rsidR="00485819" w:rsidRPr="00EE500D" w:rsidRDefault="00485819" w:rsidP="004858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портативные игровые приставки/планшеты/ноутбуки и т.п., ВНИМАНИЕ! В ЛАГЕРЕ </w:t>
      </w: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ЗАПРЕЩЕНО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ИГРАТЬ В ИГРЫ НА ТЕЛЕФОНЕ/ПЛАНШЕТЕ/КОМПЬЮТЕРЕ!;</w:t>
      </w:r>
    </w:p>
    <w:p w:rsidR="00485819" w:rsidRDefault="00485819" w:rsidP="004858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чипсы / сухарики, скоропортящиеся продукты (например, торты, пирожные), сок, квас и т.п.</w:t>
      </w:r>
    </w:p>
    <w:p w:rsidR="00485819" w:rsidRPr="00EE500D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Что МОЖНО взять с собой в лагерь:</w:t>
      </w:r>
    </w:p>
    <w:p w:rsidR="00485819" w:rsidRPr="00EE500D" w:rsidRDefault="00485819" w:rsidP="0048581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хороший набор интересных настольных игр;</w:t>
      </w:r>
    </w:p>
    <w:p w:rsidR="00485819" w:rsidRPr="00A75EA6" w:rsidRDefault="00485819" w:rsidP="00A75EA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мячи, ракетки;</w:t>
      </w:r>
    </w:p>
    <w:p w:rsidR="00485819" w:rsidRPr="00EE500D" w:rsidRDefault="00485819" w:rsidP="0048581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игрушки, солдатики;</w:t>
      </w:r>
    </w:p>
    <w:p w:rsidR="00485819" w:rsidRPr="00B435C0" w:rsidRDefault="00485819" w:rsidP="00B435C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фотоаппарат, эл. книгу (если не страшно за них);</w:t>
      </w:r>
    </w:p>
    <w:p w:rsidR="00485819" w:rsidRPr="00EE500D" w:rsidRDefault="00B435C0" w:rsidP="0048581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музыкальные инструменты.</w:t>
      </w:r>
    </w:p>
    <w:p w:rsidR="00485819" w:rsidRPr="00EE500D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Внимание! Список не полный. Пожалуйста, обязательно ориентируйтесь на наши рекомендации!</w:t>
      </w:r>
    </w:p>
    <w:p w:rsidR="00485819" w:rsidRPr="00EE500D" w:rsidRDefault="00485819" w:rsidP="00485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50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Вся важная актуальная информация будет размещаться на сайте: </w:t>
      </w:r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feniksklub</w:t>
      </w:r>
      <w:proofErr w:type="spellEnd"/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proofErr w:type="spellStart"/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organizatsiya</w:t>
      </w:r>
      <w:proofErr w:type="spellEnd"/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meropriyatiy</w:t>
      </w:r>
      <w:proofErr w:type="spellEnd"/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proofErr w:type="spellStart"/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voenno</w:t>
      </w:r>
      <w:proofErr w:type="spellEnd"/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patrioticheskij</w:t>
      </w:r>
      <w:proofErr w:type="spellEnd"/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lager</w:t>
      </w:r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dlya</w:t>
      </w:r>
      <w:proofErr w:type="spellEnd"/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EE50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detey</w:t>
      </w:r>
      <w:proofErr w:type="spellEnd"/>
      <w:r w:rsidRPr="00EE500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F7657E" w:rsidRDefault="00F7657E"/>
    <w:sectPr w:rsidR="00F7657E" w:rsidSect="00F76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04BAC"/>
    <w:multiLevelType w:val="multilevel"/>
    <w:tmpl w:val="E8127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7B5FC3"/>
    <w:multiLevelType w:val="multilevel"/>
    <w:tmpl w:val="174CF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EC517B"/>
    <w:multiLevelType w:val="multilevel"/>
    <w:tmpl w:val="3574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9C6C63"/>
    <w:multiLevelType w:val="multilevel"/>
    <w:tmpl w:val="C642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E95893"/>
    <w:multiLevelType w:val="multilevel"/>
    <w:tmpl w:val="A738A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933001"/>
    <w:multiLevelType w:val="multilevel"/>
    <w:tmpl w:val="849A9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5819"/>
    <w:rsid w:val="000214B6"/>
    <w:rsid w:val="00051677"/>
    <w:rsid w:val="000A22E2"/>
    <w:rsid w:val="000C1F61"/>
    <w:rsid w:val="00130ADA"/>
    <w:rsid w:val="001751FF"/>
    <w:rsid w:val="00286E98"/>
    <w:rsid w:val="002D5A77"/>
    <w:rsid w:val="00321D9B"/>
    <w:rsid w:val="003E216F"/>
    <w:rsid w:val="003E278D"/>
    <w:rsid w:val="00441365"/>
    <w:rsid w:val="00480A2A"/>
    <w:rsid w:val="00485819"/>
    <w:rsid w:val="00527D9F"/>
    <w:rsid w:val="005442A9"/>
    <w:rsid w:val="005E472F"/>
    <w:rsid w:val="00654165"/>
    <w:rsid w:val="00674130"/>
    <w:rsid w:val="006869FD"/>
    <w:rsid w:val="007F1E54"/>
    <w:rsid w:val="00892D5E"/>
    <w:rsid w:val="009902D9"/>
    <w:rsid w:val="00A1561B"/>
    <w:rsid w:val="00A75EA6"/>
    <w:rsid w:val="00B435C0"/>
    <w:rsid w:val="00B759C7"/>
    <w:rsid w:val="00BD78FA"/>
    <w:rsid w:val="00D24F02"/>
    <w:rsid w:val="00D46064"/>
    <w:rsid w:val="00D541A8"/>
    <w:rsid w:val="00DD4134"/>
    <w:rsid w:val="00EE500D"/>
    <w:rsid w:val="00F41D6F"/>
    <w:rsid w:val="00F7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6FA0"/>
  <w15:docId w15:val="{D0479401-ED6F-4EE6-8E84-6E5DDAF2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57E"/>
  </w:style>
  <w:style w:type="paragraph" w:styleId="3">
    <w:name w:val="heading 3"/>
    <w:basedOn w:val="a"/>
    <w:link w:val="30"/>
    <w:uiPriority w:val="9"/>
    <w:qFormat/>
    <w:rsid w:val="004858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58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85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5819"/>
    <w:rPr>
      <w:b/>
      <w:bCs/>
    </w:rPr>
  </w:style>
  <w:style w:type="character" w:styleId="a5">
    <w:name w:val="Hyperlink"/>
    <w:basedOn w:val="a0"/>
    <w:uiPriority w:val="99"/>
    <w:semiHidden/>
    <w:unhideWhenUsed/>
    <w:rsid w:val="004858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u/search?q=%D0%B4%D0%B5%D1%82%D1%81%D0%BA%D0%B8%D0%B9+%D0%BA%D0%B0%D0%BC%D1%83%D1%84%D0%BB%D1%8F%D0%B6&amp;newwindow=1&amp;client=safari&amp;rls=en&amp;source=lnms&amp;tbm=isch&amp;sa=X&amp;ved=0ahUKEwjgndbAjMTSAhXJO5oKHfdeAF8Q_AUICCgB&amp;biw=1274&amp;bih=683" TargetMode="External"/><Relationship Id="rId13" Type="http://schemas.openxmlformats.org/officeDocument/2006/relationships/hyperlink" Target="https://www.google.ru/search?newwindow=1&amp;hl=ru&amp;site=imghp&amp;tbm=isch&amp;source=hp&amp;biw=1280&amp;bih=602&amp;q=%D1%84%D1%83%D0%BC%D0%B8%D0%B3%D0%B0%D1%82%D0%BE%D1%80&amp;oq=%D1%84%D1%83%D0%BC%D0%B8%D0%B3%D0%B0%D1%82%D0%BE%D1%80&amp;gs_l=img.3..0l5j0i24l5.1923.5128.0.5599.9.6.0.3.3.0.66.328.6.6.0....0...1ac.1.64.img..0.9.331.5AYqeBgKNB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idlabel.ru/stikery-dlja-odezhdy" TargetMode="External"/><Relationship Id="rId12" Type="http://schemas.openxmlformats.org/officeDocument/2006/relationships/hyperlink" Target="http://kidlabel.ru/stikery-dlja-odezhd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dlabel.ru/stikery-dlja-odezhdy" TargetMode="External"/><Relationship Id="rId11" Type="http://schemas.openxmlformats.org/officeDocument/2006/relationships/hyperlink" Target="http://kidlabel.ru/stikery-dlja-odezhdy" TargetMode="External"/><Relationship Id="rId5" Type="http://schemas.openxmlformats.org/officeDocument/2006/relationships/hyperlink" Target="http://kidlabel.ru/stikery-dlja-odezhdy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kidlabel.ru/stikery-dlja-odezhd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idlabel.ru/stikery-dlja-odezhd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795</Words>
  <Characters>4536</Characters>
  <Application>Microsoft Office Word</Application>
  <DocSecurity>0</DocSecurity>
  <Lines>37</Lines>
  <Paragraphs>10</Paragraphs>
  <ScaleCrop>false</ScaleCrop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Пользователь Windows</cp:lastModifiedBy>
  <cp:revision>29</cp:revision>
  <dcterms:created xsi:type="dcterms:W3CDTF">2017-03-13T13:42:00Z</dcterms:created>
  <dcterms:modified xsi:type="dcterms:W3CDTF">2022-07-04T09:51:00Z</dcterms:modified>
</cp:coreProperties>
</file>